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C2824">
      <w:pPr>
        <w:spacing w:line="560" w:lineRule="exact"/>
        <w:jc w:val="center"/>
        <w:rPr>
          <w:rFonts w:hint="eastAsia" w:ascii="方正小标宋简体" w:hAnsi="华文中宋" w:eastAsia="方正小标宋简体"/>
          <w:color w:val="000000"/>
          <w:sz w:val="44"/>
          <w:szCs w:val="40"/>
        </w:rPr>
      </w:pPr>
      <w:r>
        <w:rPr>
          <w:rFonts w:hint="eastAsia" w:ascii="方正小标宋简体" w:hAnsi="华文中宋" w:eastAsia="方正小标宋简体"/>
          <w:color w:val="000000"/>
          <w:sz w:val="44"/>
          <w:szCs w:val="40"/>
        </w:rPr>
        <w:t>中国新闻奖参评作品推荐表</w:t>
      </w:r>
    </w:p>
    <w:tbl>
      <w:tblPr>
        <w:tblStyle w:val="4"/>
        <w:tblW w:w="9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75"/>
        <w:gridCol w:w="548"/>
        <w:gridCol w:w="967"/>
        <w:gridCol w:w="1734"/>
        <w:gridCol w:w="1033"/>
        <w:gridCol w:w="101"/>
        <w:gridCol w:w="1559"/>
        <w:gridCol w:w="209"/>
        <w:gridCol w:w="950"/>
        <w:gridCol w:w="1692"/>
      </w:tblGrid>
      <w:tr w14:paraId="18D6E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2" w:type="dxa"/>
            <w:vAlign w:val="center"/>
          </w:tcPr>
          <w:p w14:paraId="5ABEFC26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作品标题</w:t>
            </w:r>
          </w:p>
        </w:tc>
        <w:tc>
          <w:tcPr>
            <w:tcW w:w="4357" w:type="dxa"/>
            <w:gridSpan w:val="5"/>
            <w:vAlign w:val="center"/>
          </w:tcPr>
          <w:p w14:paraId="45A1FDE6">
            <w:pPr>
              <w:spacing w:line="240" w:lineRule="exact"/>
              <w:jc w:val="left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杨靖宇笔记本档案在通化首次公布</w:t>
            </w:r>
          </w:p>
        </w:tc>
        <w:tc>
          <w:tcPr>
            <w:tcW w:w="1869" w:type="dxa"/>
            <w:gridSpan w:val="3"/>
            <w:vAlign w:val="center"/>
          </w:tcPr>
          <w:p w14:paraId="7C40CD76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参评</w:t>
            </w:r>
          </w:p>
          <w:p w14:paraId="67D32AAB">
            <w:pPr>
              <w:spacing w:line="320" w:lineRule="exact"/>
              <w:jc w:val="center"/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项目</w:t>
            </w:r>
          </w:p>
        </w:tc>
        <w:tc>
          <w:tcPr>
            <w:tcW w:w="2642" w:type="dxa"/>
            <w:gridSpan w:val="2"/>
            <w:vAlign w:val="center"/>
          </w:tcPr>
          <w:p w14:paraId="7E4CF823">
            <w:pPr>
              <w:spacing w:line="400" w:lineRule="exact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消息</w:t>
            </w:r>
          </w:p>
        </w:tc>
      </w:tr>
      <w:tr w14:paraId="107BA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2" w:type="dxa"/>
            <w:vMerge w:val="restart"/>
            <w:vAlign w:val="center"/>
          </w:tcPr>
          <w:p w14:paraId="1B56B98C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字数时长</w:t>
            </w:r>
          </w:p>
        </w:tc>
        <w:tc>
          <w:tcPr>
            <w:tcW w:w="4357" w:type="dxa"/>
            <w:gridSpan w:val="5"/>
            <w:vMerge w:val="restart"/>
            <w:vAlign w:val="center"/>
          </w:tcPr>
          <w:p w14:paraId="6BD55E6C">
            <w:pPr>
              <w:spacing w:line="400" w:lineRule="exact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859字</w:t>
            </w:r>
          </w:p>
        </w:tc>
        <w:tc>
          <w:tcPr>
            <w:tcW w:w="1869" w:type="dxa"/>
            <w:gridSpan w:val="3"/>
            <w:vAlign w:val="center"/>
          </w:tcPr>
          <w:p w14:paraId="28ADC9CE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体裁</w:t>
            </w:r>
          </w:p>
        </w:tc>
        <w:tc>
          <w:tcPr>
            <w:tcW w:w="2642" w:type="dxa"/>
            <w:gridSpan w:val="2"/>
            <w:vAlign w:val="center"/>
          </w:tcPr>
          <w:p w14:paraId="380E153C">
            <w:pPr>
              <w:spacing w:line="240" w:lineRule="exact"/>
              <w:jc w:val="left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</w:p>
        </w:tc>
      </w:tr>
      <w:tr w14:paraId="664E6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2" w:type="dxa"/>
            <w:vMerge w:val="continue"/>
            <w:vAlign w:val="center"/>
          </w:tcPr>
          <w:p w14:paraId="182ED6A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</w:p>
        </w:tc>
        <w:tc>
          <w:tcPr>
            <w:tcW w:w="4357" w:type="dxa"/>
            <w:gridSpan w:val="5"/>
            <w:vMerge w:val="continue"/>
            <w:vAlign w:val="center"/>
          </w:tcPr>
          <w:p w14:paraId="57ECECED">
            <w:pPr>
              <w:spacing w:line="40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gridSpan w:val="3"/>
            <w:vAlign w:val="center"/>
          </w:tcPr>
          <w:p w14:paraId="374A2567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语种</w:t>
            </w:r>
          </w:p>
        </w:tc>
        <w:tc>
          <w:tcPr>
            <w:tcW w:w="2642" w:type="dxa"/>
            <w:gridSpan w:val="2"/>
            <w:vAlign w:val="center"/>
          </w:tcPr>
          <w:p w14:paraId="3289AA13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中文</w:t>
            </w:r>
          </w:p>
        </w:tc>
      </w:tr>
      <w:tr w14:paraId="55C6A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dxa"/>
            <w:gridSpan w:val="3"/>
            <w:vAlign w:val="center"/>
          </w:tcPr>
          <w:p w14:paraId="19439FF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作者</w:t>
            </w:r>
          </w:p>
          <w:p w14:paraId="0D11EC3E">
            <w:pPr>
              <w:spacing w:line="320" w:lineRule="exact"/>
              <w:jc w:val="center"/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</w:rPr>
              <w:t>（主创人员）</w:t>
            </w:r>
          </w:p>
        </w:tc>
        <w:tc>
          <w:tcPr>
            <w:tcW w:w="3734" w:type="dxa"/>
            <w:gridSpan w:val="3"/>
            <w:vAlign w:val="center"/>
          </w:tcPr>
          <w:p w14:paraId="5BCD230F">
            <w:pPr>
              <w:spacing w:line="260" w:lineRule="exact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李铭、孙鑫</w:t>
            </w:r>
          </w:p>
        </w:tc>
        <w:tc>
          <w:tcPr>
            <w:tcW w:w="1869" w:type="dxa"/>
            <w:gridSpan w:val="3"/>
            <w:vAlign w:val="center"/>
          </w:tcPr>
          <w:p w14:paraId="42A1653A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编辑</w:t>
            </w:r>
          </w:p>
        </w:tc>
        <w:tc>
          <w:tcPr>
            <w:tcW w:w="2642" w:type="dxa"/>
            <w:gridSpan w:val="2"/>
            <w:vAlign w:val="center"/>
          </w:tcPr>
          <w:p w14:paraId="430548DE">
            <w:pPr>
              <w:spacing w:line="260" w:lineRule="exact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陈庆松、张善奎</w:t>
            </w:r>
          </w:p>
        </w:tc>
      </w:tr>
      <w:tr w14:paraId="36B34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dxa"/>
            <w:gridSpan w:val="3"/>
            <w:vAlign w:val="center"/>
          </w:tcPr>
          <w:p w14:paraId="434EA9A7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原创单位</w:t>
            </w:r>
          </w:p>
        </w:tc>
        <w:tc>
          <w:tcPr>
            <w:tcW w:w="3734" w:type="dxa"/>
            <w:gridSpan w:val="3"/>
            <w:vAlign w:val="center"/>
          </w:tcPr>
          <w:p w14:paraId="07FB954D">
            <w:pPr>
              <w:spacing w:line="240" w:lineRule="exact"/>
              <w:jc w:val="left"/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吉林日报社</w:t>
            </w:r>
          </w:p>
        </w:tc>
        <w:tc>
          <w:tcPr>
            <w:tcW w:w="1869" w:type="dxa"/>
            <w:gridSpan w:val="3"/>
            <w:vAlign w:val="center"/>
          </w:tcPr>
          <w:p w14:paraId="4A27846B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发布端/账号/</w:t>
            </w:r>
          </w:p>
          <w:p w14:paraId="43FFF6EF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媒体名称</w:t>
            </w:r>
          </w:p>
        </w:tc>
        <w:tc>
          <w:tcPr>
            <w:tcW w:w="2642" w:type="dxa"/>
            <w:gridSpan w:val="2"/>
            <w:vAlign w:val="center"/>
          </w:tcPr>
          <w:p w14:paraId="421374FE">
            <w:pPr>
              <w:spacing w:line="260" w:lineRule="exact"/>
              <w:rPr>
                <w:rFonts w:ascii="仿宋_GB2312" w:eastAsia="仿宋_GB2312"/>
                <w:color w:val="000000"/>
                <w:sz w:val="11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吉林日报</w:t>
            </w:r>
          </w:p>
        </w:tc>
      </w:tr>
      <w:tr w14:paraId="49468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dxa"/>
            <w:gridSpan w:val="3"/>
            <w:vAlign w:val="center"/>
          </w:tcPr>
          <w:p w14:paraId="422833B5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刊播版面</w:t>
            </w:r>
          </w:p>
          <w:p w14:paraId="61B079C1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3"/>
                <w:sz w:val="24"/>
                <w:szCs w:val="21"/>
              </w:rPr>
              <w:t>（</w:t>
            </w:r>
            <w:r>
              <w:rPr>
                <w:rFonts w:hint="eastAsia" w:ascii="华文中宋" w:hAnsi="华文中宋" w:eastAsia="华文中宋"/>
                <w:color w:val="000000"/>
                <w:spacing w:val="-23"/>
                <w:sz w:val="22"/>
                <w:szCs w:val="21"/>
              </w:rPr>
              <w:t>名称和版次）</w:t>
            </w:r>
          </w:p>
        </w:tc>
        <w:tc>
          <w:tcPr>
            <w:tcW w:w="3734" w:type="dxa"/>
            <w:gridSpan w:val="3"/>
            <w:vAlign w:val="center"/>
          </w:tcPr>
          <w:p w14:paraId="55424DEE">
            <w:pPr>
              <w:spacing w:line="240" w:lineRule="exact"/>
              <w:jc w:val="left"/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要闻02版</w:t>
            </w:r>
          </w:p>
        </w:tc>
        <w:tc>
          <w:tcPr>
            <w:tcW w:w="1869" w:type="dxa"/>
            <w:gridSpan w:val="3"/>
            <w:vAlign w:val="center"/>
          </w:tcPr>
          <w:p w14:paraId="3D9D3F44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发布</w:t>
            </w:r>
          </w:p>
          <w:p w14:paraId="7D93ADDF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日期</w:t>
            </w:r>
          </w:p>
        </w:tc>
        <w:tc>
          <w:tcPr>
            <w:tcW w:w="2642" w:type="dxa"/>
            <w:gridSpan w:val="2"/>
            <w:vAlign w:val="center"/>
          </w:tcPr>
          <w:p w14:paraId="6932FE6D">
            <w:pPr>
              <w:spacing w:line="260" w:lineRule="exact"/>
              <w:jc w:val="lef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2025年07月04日</w:t>
            </w:r>
          </w:p>
        </w:tc>
      </w:tr>
      <w:tr w14:paraId="1EF52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dxa"/>
            <w:gridSpan w:val="3"/>
            <w:vAlign w:val="center"/>
          </w:tcPr>
          <w:p w14:paraId="228BE41A">
            <w:pPr>
              <w:spacing w:line="320" w:lineRule="exact"/>
              <w:jc w:val="center"/>
              <w:rPr>
                <w:rFonts w:hint="eastAsia" w:ascii="华文中宋" w:hAnsi="华文中宋" w:eastAsia="华文中宋" w:cs="华文中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000000"/>
                <w:sz w:val="28"/>
                <w:szCs w:val="28"/>
              </w:rPr>
              <w:t>新媒体</w:t>
            </w:r>
          </w:p>
          <w:p w14:paraId="3D8C7415">
            <w:pPr>
              <w:spacing w:line="320" w:lineRule="exact"/>
              <w:jc w:val="center"/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000000"/>
                <w:sz w:val="28"/>
                <w:szCs w:val="28"/>
              </w:rPr>
              <w:t>作品链接</w:t>
            </w:r>
          </w:p>
        </w:tc>
        <w:tc>
          <w:tcPr>
            <w:tcW w:w="3734" w:type="dxa"/>
            <w:gridSpan w:val="3"/>
            <w:vAlign w:val="center"/>
          </w:tcPr>
          <w:p w14:paraId="6B0A2C4E">
            <w:pPr>
              <w:spacing w:line="440" w:lineRule="exact"/>
              <w:jc w:val="left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gridSpan w:val="3"/>
            <w:vAlign w:val="center"/>
          </w:tcPr>
          <w:p w14:paraId="75FBEBFF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是否为</w:t>
            </w:r>
          </w:p>
          <w:p w14:paraId="33244589">
            <w:pPr>
              <w:spacing w:line="320" w:lineRule="exact"/>
              <w:jc w:val="center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“三好作品”</w:t>
            </w:r>
          </w:p>
        </w:tc>
        <w:tc>
          <w:tcPr>
            <w:tcW w:w="2642" w:type="dxa"/>
            <w:gridSpan w:val="2"/>
            <w:vAlign w:val="center"/>
          </w:tcPr>
          <w:p w14:paraId="04A9F235">
            <w:pPr>
              <w:spacing w:line="440" w:lineRule="exact"/>
              <w:jc w:val="left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否</w:t>
            </w:r>
          </w:p>
        </w:tc>
      </w:tr>
      <w:tr w14:paraId="42231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gridSpan w:val="2"/>
            <w:vAlign w:val="center"/>
          </w:tcPr>
          <w:p w14:paraId="6819B9F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  <w:p w14:paraId="52638F91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</w:t>
            </w:r>
          </w:p>
          <w:p w14:paraId="09CD6905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品</w:t>
            </w:r>
          </w:p>
          <w:p w14:paraId="60EA25B2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简</w:t>
            </w:r>
          </w:p>
          <w:p w14:paraId="70974FD1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介</w:t>
            </w:r>
          </w:p>
          <w:p w14:paraId="6E55EE5A"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</w:t>
            </w:r>
          </w:p>
        </w:tc>
        <w:tc>
          <w:tcPr>
            <w:tcW w:w="8793" w:type="dxa"/>
            <w:gridSpan w:val="9"/>
            <w:vAlign w:val="center"/>
          </w:tcPr>
          <w:p w14:paraId="57D2CAF0">
            <w:pPr>
              <w:spacing w:after="160" w:line="288" w:lineRule="auto"/>
              <w:ind w:firstLine="480" w:firstLineChars="200"/>
              <w:jc w:val="left"/>
              <w:rPr>
                <w:rFonts w:hint="eastAsia" w:ascii="宋体" w:hAnsi="宋体" w:cs="仿宋"/>
                <w:color w:val="000000"/>
                <w:sz w:val="24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18"/>
              </w:rPr>
              <w:t>本篇报道基于一项重大档案发现——尘封85年的杨靖宇将军笔记本日文译文档案在通化市首次公布。记者敏锐把握中国人民抗日战争暨世界反法西斯战争胜利80周年、杨靖宇诞辰120周年及殉国85周年三重时间节点，深入采访档案馆馆长与党史专家，通过新闻事件解读还原档案“伪通化省警务厅特密件”的原始出处、“从销毁残余中抢救”的发现过程，以及“存世唯一”的史料价值。稿件在核实杨靖宇将军牺牲时间、笔记本被掳获及译文形成全过程等关键史实基础上，以新闻语言呈现将军牺牲前对国际形势的研判与部队斗争细节。</w:t>
            </w:r>
          </w:p>
          <w:p w14:paraId="0DE5C85D">
            <w:pPr>
              <w:spacing w:after="160" w:line="288" w:lineRule="auto"/>
              <w:ind w:firstLine="480" w:firstLineChars="200"/>
              <w:jc w:val="left"/>
              <w:rPr>
                <w:rFonts w:hint="eastAsia" w:ascii="宋体" w:hAnsi="宋体" w:cs="仿宋"/>
                <w:color w:val="000000"/>
                <w:sz w:val="24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18"/>
              </w:rPr>
              <w:t>稿件由《吉林日报》首发后，引发全国性关注，多家中央主流媒体第一时间转发或跟进报道，形成覆盖全网的多级传播矩阵，实现地方重大独家新闻的全国影响力破圈。</w:t>
            </w:r>
          </w:p>
          <w:p w14:paraId="62722379">
            <w:pPr>
              <w:spacing w:after="160" w:line="288" w:lineRule="auto"/>
              <w:ind w:firstLine="480" w:firstLineChars="200"/>
              <w:jc w:val="left"/>
              <w:rPr>
                <w:rFonts w:hint="eastAsia" w:ascii="宋体" w:hAnsi="宋体" w:cs="仿宋"/>
                <w:color w:val="000000"/>
                <w:sz w:val="24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18"/>
              </w:rPr>
              <w:t>该报道具有重要历史价值与教育意义。档案实证了杨靖宇将军的战略眼光与坚定信念，填补东北抗联史研究空白。在中国人民抗日战争暨世界反法西斯战争胜利80周年之际，通过新闻语言将档案具象化，激发公众爱国情怀，履行主流媒体历史担当。档案公布后，推动“尘封档案”转化为“红色资源”，为进一步深化东北抗联史研究提供了新的史料支撑。</w:t>
            </w:r>
          </w:p>
        </w:tc>
      </w:tr>
      <w:tr w14:paraId="1F7FF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77" w:type="dxa"/>
            <w:gridSpan w:val="2"/>
            <w:vMerge w:val="restart"/>
            <w:vAlign w:val="center"/>
          </w:tcPr>
          <w:p w14:paraId="653CDBA2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传</w:t>
            </w:r>
          </w:p>
          <w:p w14:paraId="419DB124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播</w:t>
            </w:r>
          </w:p>
          <w:p w14:paraId="441E13E8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数</w:t>
            </w:r>
          </w:p>
          <w:p w14:paraId="3678895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据</w:t>
            </w:r>
          </w:p>
        </w:tc>
        <w:tc>
          <w:tcPr>
            <w:tcW w:w="1515" w:type="dxa"/>
            <w:gridSpan w:val="2"/>
            <w:vAlign w:val="center"/>
          </w:tcPr>
          <w:p w14:paraId="73CEDA10"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</w:rPr>
              <w:t>全网传播量最高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  <w:t>平台</w:t>
            </w:r>
          </w:p>
          <w:p w14:paraId="521A76A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  <w:t>发布链接</w:t>
            </w:r>
          </w:p>
        </w:tc>
        <w:tc>
          <w:tcPr>
            <w:tcW w:w="7278" w:type="dxa"/>
            <w:gridSpan w:val="7"/>
            <w:vAlign w:val="center"/>
          </w:tcPr>
          <w:p w14:paraId="19799B3A">
            <w:pPr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 w14:paraId="36A3D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exact"/>
          <w:jc w:val="center"/>
        </w:trPr>
        <w:tc>
          <w:tcPr>
            <w:tcW w:w="1077" w:type="dxa"/>
            <w:gridSpan w:val="2"/>
            <w:vMerge w:val="continue"/>
            <w:vAlign w:val="center"/>
          </w:tcPr>
          <w:p w14:paraId="1E3CC7DF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42901B13"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  <w:t>该平台</w:t>
            </w:r>
          </w:p>
          <w:p w14:paraId="14D9DB8D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  <w:t>传播量</w:t>
            </w:r>
          </w:p>
        </w:tc>
        <w:tc>
          <w:tcPr>
            <w:tcW w:w="1734" w:type="dxa"/>
            <w:vAlign w:val="center"/>
          </w:tcPr>
          <w:p w14:paraId="6016199D">
            <w:pPr>
              <w:spacing w:line="280" w:lineRule="exact"/>
              <w:rPr>
                <w:rFonts w:hint="eastAsia" w:ascii="仿宋" w:hAnsi="仿宋" w:eastAsia="仿宋"/>
                <w:color w:val="000000"/>
                <w:sz w:val="22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720AEC7"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  <w:t>该平台</w:t>
            </w:r>
          </w:p>
          <w:p w14:paraId="19381E69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  <w:t>互动量</w:t>
            </w:r>
          </w:p>
        </w:tc>
        <w:tc>
          <w:tcPr>
            <w:tcW w:w="1559" w:type="dxa"/>
            <w:vAlign w:val="center"/>
          </w:tcPr>
          <w:p w14:paraId="0DE79966"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1159" w:type="dxa"/>
            <w:gridSpan w:val="2"/>
            <w:vAlign w:val="center"/>
          </w:tcPr>
          <w:p w14:paraId="1C3A1FE3"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  <w:t>全网总传播量（万）</w:t>
            </w:r>
          </w:p>
        </w:tc>
        <w:tc>
          <w:tcPr>
            <w:tcW w:w="1692" w:type="dxa"/>
            <w:vAlign w:val="center"/>
          </w:tcPr>
          <w:p w14:paraId="3EAB920B"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 w14:paraId="14526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gridSpan w:val="2"/>
            <w:vAlign w:val="center"/>
          </w:tcPr>
          <w:p w14:paraId="4A1E9440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︵</w:t>
            </w:r>
          </w:p>
          <w:p w14:paraId="118D2827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初推</w:t>
            </w:r>
          </w:p>
          <w:p w14:paraId="4BEC927E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评荐</w:t>
            </w:r>
          </w:p>
          <w:p w14:paraId="4BFAC0E1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评理</w:t>
            </w:r>
          </w:p>
          <w:p w14:paraId="56A3A5D5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语由</w:t>
            </w:r>
          </w:p>
          <w:p w14:paraId="10020F66">
            <w:pPr>
              <w:spacing w:line="340" w:lineRule="exact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 ︶</w:t>
            </w:r>
          </w:p>
        </w:tc>
        <w:tc>
          <w:tcPr>
            <w:tcW w:w="8793" w:type="dxa"/>
            <w:gridSpan w:val="9"/>
          </w:tcPr>
          <w:p w14:paraId="26DBC181">
            <w:pPr>
              <w:spacing w:after="160" w:line="288" w:lineRule="auto"/>
              <w:ind w:firstLine="480" w:firstLineChars="200"/>
              <w:jc w:val="left"/>
              <w:rPr>
                <w:rFonts w:hint="eastAsia" w:ascii="宋体" w:hAnsi="宋体" w:cs="仿宋"/>
                <w:color w:val="000000"/>
                <w:sz w:val="24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18"/>
              </w:rPr>
              <w:t>这是一篇史料价值与新闻价值高度统一的新闻报道。记者在重要时间节点，捕捉到尘封85年的杨靖宇笔记本日文译文档案首次公布，极具选题价值。从学术档案到公共记忆的转化，记者不仅完成了一次档案发布的常规报道，更以新闻语言使档案资料具备了公共传播价值，是主流媒体履行“存史资政育人”使命的生动实践。同时，这篇报道为东北抗联史研究、爱国主义教育提供了鲜活素材，有效激发了公众的民族认同与历史敬畏。</w:t>
            </w:r>
          </w:p>
          <w:p w14:paraId="23D229F6">
            <w:pPr>
              <w:spacing w:after="160" w:line="288" w:lineRule="auto"/>
              <w:ind w:firstLine="480" w:firstLineChars="200"/>
              <w:jc w:val="left"/>
              <w:rPr>
                <w:rFonts w:hint="eastAsia" w:ascii="宋体" w:hAnsi="宋体" w:cs="仿宋"/>
                <w:color w:val="000000"/>
                <w:sz w:val="24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18"/>
              </w:rPr>
              <w:t>综上，该作品选题重大、采编扎实、传播有效，同意推荐参评中国新闻奖。</w:t>
            </w:r>
          </w:p>
          <w:p w14:paraId="1D1D5B45">
            <w:pPr>
              <w:spacing w:line="360" w:lineRule="exact"/>
              <w:ind w:firstLine="3864" w:firstLineChars="1400"/>
              <w:rPr>
                <w:rFonts w:hint="eastAsia" w:ascii="华文中宋" w:hAnsi="华文中宋" w:eastAsia="华文中宋"/>
                <w:spacing w:val="-2"/>
                <w:sz w:val="28"/>
              </w:rPr>
            </w:pPr>
          </w:p>
          <w:p w14:paraId="323B6533">
            <w:pPr>
              <w:wordWrap w:val="0"/>
              <w:spacing w:line="360" w:lineRule="exact"/>
              <w:jc w:val="center"/>
              <w:rPr>
                <w:rFonts w:hint="eastAsia" w:ascii="华文中宋" w:hAnsi="华文中宋" w:eastAsia="华文中宋"/>
                <w:spacing w:val="-2"/>
                <w:sz w:val="28"/>
              </w:rPr>
            </w:pPr>
            <w:bookmarkStart w:id="0" w:name="_GoBack"/>
            <w:bookmarkEnd w:id="0"/>
            <w:r>
              <w:rPr>
                <w:rFonts w:hint="eastAsia" w:ascii="华文中宋" w:hAnsi="华文中宋" w:eastAsia="华文中宋"/>
                <w:spacing w:val="-2"/>
                <w:sz w:val="28"/>
              </w:rPr>
              <w:t>签名</w:t>
            </w:r>
            <w:r>
              <w:rPr>
                <w:rFonts w:hint="eastAsia" w:ascii="华文中宋" w:hAnsi="华文中宋" w:eastAsia="华文中宋"/>
                <w:sz w:val="28"/>
              </w:rPr>
              <w:t>（盖单位公章）</w:t>
            </w:r>
            <w:r>
              <w:rPr>
                <w:rFonts w:hint="eastAsia" w:ascii="华文中宋" w:hAnsi="华文中宋" w:eastAsia="华文中宋"/>
                <w:spacing w:val="-2"/>
                <w:sz w:val="28"/>
              </w:rPr>
              <w:t xml:space="preserve">：  </w:t>
            </w:r>
          </w:p>
          <w:p w14:paraId="7E29C29C">
            <w:pPr>
              <w:wordWrap w:val="0"/>
              <w:spacing w:line="360" w:lineRule="exact"/>
              <w:jc w:val="right"/>
              <w:rPr>
                <w:rFonts w:hint="eastAsia" w:ascii="华文中宋" w:hAnsi="华文中宋" w:eastAsia="华文中宋"/>
                <w:spacing w:val="-2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spacing w:val="-2"/>
                <w:sz w:val="28"/>
              </w:rPr>
              <w:t xml:space="preserve">                  </w:t>
            </w:r>
          </w:p>
          <w:p w14:paraId="0ED9A5B6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</w:t>
            </w:r>
            <w:r>
              <w:rPr>
                <w:rFonts w:hint="eastAsia" w:ascii="华文中宋" w:hAnsi="华文中宋" w:eastAsia="华文中宋"/>
                <w:sz w:val="28"/>
              </w:rPr>
              <w:t>2026</w:t>
            </w:r>
            <w:r>
              <w:rPr>
                <w:rFonts w:ascii="华文中宋" w:hAnsi="华文中宋" w:eastAsia="华文中宋"/>
                <w:sz w:val="28"/>
                <w:u w:color="auto"/>
              </w:rPr>
              <w:t xml:space="preserve">年  </w:t>
            </w:r>
            <w:r>
              <w:rPr>
                <w:rFonts w:hint="eastAsia" w:ascii="华文中宋" w:hAnsi="华文中宋" w:eastAsia="华文中宋"/>
                <w:sz w:val="28"/>
                <w:u w:color="auto"/>
                <w:lang w:val="en-US" w:eastAsia="zh-CN"/>
              </w:rPr>
              <w:t>5</w:t>
            </w:r>
            <w:r>
              <w:rPr>
                <w:rFonts w:ascii="华文中宋" w:hAnsi="华文中宋" w:eastAsia="华文中宋"/>
                <w:sz w:val="28"/>
                <w:u w:color="auto"/>
              </w:rPr>
              <w:t xml:space="preserve">  月  </w:t>
            </w:r>
            <w:r>
              <w:rPr>
                <w:rFonts w:hint="eastAsia" w:ascii="华文中宋" w:hAnsi="华文中宋" w:eastAsia="华文中宋"/>
                <w:sz w:val="28"/>
                <w:u w:color="auto"/>
                <w:lang w:val="en-US" w:eastAsia="zh-CN"/>
              </w:rPr>
              <w:t>22</w:t>
            </w:r>
            <w:r>
              <w:rPr>
                <w:rFonts w:ascii="华文中宋" w:hAnsi="华文中宋" w:eastAsia="华文中宋"/>
                <w:sz w:val="28"/>
                <w:u w:color="auto"/>
              </w:rPr>
              <w:t xml:space="preserve">  日</w:t>
            </w:r>
          </w:p>
        </w:tc>
      </w:tr>
    </w:tbl>
    <w:p w14:paraId="33BC7BDC"/>
    <w:p w14:paraId="745CD0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89367426-28BF-4166-871A-AC987E8DC7F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C6CCC1F-0E2E-451F-AB67-5240DA8716E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AE598F8A-EDBE-4C7F-B054-FB6B79D4380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6C466F3-41F5-4682-8099-9D4B17B156F9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CE0BF8A2-249F-46BE-B9BF-F6859258AC7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0A8CB85C-3714-4F1C-9F76-CC8C30D6099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CED31FA8-C637-441F-AA11-6412D656350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05A31"/>
    <w:rsid w:val="00007254"/>
    <w:rsid w:val="000201A9"/>
    <w:rsid w:val="000253C6"/>
    <w:rsid w:val="0002771E"/>
    <w:rsid w:val="000509B3"/>
    <w:rsid w:val="000A7720"/>
    <w:rsid w:val="000B35B4"/>
    <w:rsid w:val="000C659A"/>
    <w:rsid w:val="000D6BB9"/>
    <w:rsid w:val="000E4142"/>
    <w:rsid w:val="00130039"/>
    <w:rsid w:val="001746DF"/>
    <w:rsid w:val="00176CD8"/>
    <w:rsid w:val="001D1177"/>
    <w:rsid w:val="002366A4"/>
    <w:rsid w:val="002527F7"/>
    <w:rsid w:val="00254228"/>
    <w:rsid w:val="00272C8E"/>
    <w:rsid w:val="0027378D"/>
    <w:rsid w:val="00296137"/>
    <w:rsid w:val="002A0228"/>
    <w:rsid w:val="002E5B62"/>
    <w:rsid w:val="003045D5"/>
    <w:rsid w:val="00367DE0"/>
    <w:rsid w:val="003708EB"/>
    <w:rsid w:val="004022AE"/>
    <w:rsid w:val="004074EA"/>
    <w:rsid w:val="00412F65"/>
    <w:rsid w:val="00417243"/>
    <w:rsid w:val="00433354"/>
    <w:rsid w:val="00442AA8"/>
    <w:rsid w:val="00443BB2"/>
    <w:rsid w:val="00443CB3"/>
    <w:rsid w:val="004476C4"/>
    <w:rsid w:val="00452A58"/>
    <w:rsid w:val="0049516C"/>
    <w:rsid w:val="004C3A9D"/>
    <w:rsid w:val="004C6D91"/>
    <w:rsid w:val="004E4FDD"/>
    <w:rsid w:val="00501822"/>
    <w:rsid w:val="00553740"/>
    <w:rsid w:val="005567F2"/>
    <w:rsid w:val="0057448B"/>
    <w:rsid w:val="005747AE"/>
    <w:rsid w:val="005A491E"/>
    <w:rsid w:val="005B0405"/>
    <w:rsid w:val="005E00AC"/>
    <w:rsid w:val="00613D64"/>
    <w:rsid w:val="00651028"/>
    <w:rsid w:val="006830DB"/>
    <w:rsid w:val="00694B9C"/>
    <w:rsid w:val="006B29D9"/>
    <w:rsid w:val="006B4E2B"/>
    <w:rsid w:val="006C2E91"/>
    <w:rsid w:val="00703319"/>
    <w:rsid w:val="0071315F"/>
    <w:rsid w:val="00726BCD"/>
    <w:rsid w:val="008112CE"/>
    <w:rsid w:val="00820E85"/>
    <w:rsid w:val="00860E6C"/>
    <w:rsid w:val="00871B94"/>
    <w:rsid w:val="00874FF3"/>
    <w:rsid w:val="008C28E3"/>
    <w:rsid w:val="008D048A"/>
    <w:rsid w:val="008E3334"/>
    <w:rsid w:val="008E4803"/>
    <w:rsid w:val="00907005"/>
    <w:rsid w:val="009341F9"/>
    <w:rsid w:val="00946F6F"/>
    <w:rsid w:val="00996ADF"/>
    <w:rsid w:val="009A4136"/>
    <w:rsid w:val="009B124F"/>
    <w:rsid w:val="009B38F6"/>
    <w:rsid w:val="009C3E14"/>
    <w:rsid w:val="009E50E8"/>
    <w:rsid w:val="00A00FBC"/>
    <w:rsid w:val="00A26A3E"/>
    <w:rsid w:val="00A26F16"/>
    <w:rsid w:val="00A3732F"/>
    <w:rsid w:val="00A55E84"/>
    <w:rsid w:val="00AA12DD"/>
    <w:rsid w:val="00AA6565"/>
    <w:rsid w:val="00AA7D63"/>
    <w:rsid w:val="00AC64F4"/>
    <w:rsid w:val="00AD7131"/>
    <w:rsid w:val="00B00141"/>
    <w:rsid w:val="00B13FE5"/>
    <w:rsid w:val="00B15EDD"/>
    <w:rsid w:val="00B3680B"/>
    <w:rsid w:val="00B57D14"/>
    <w:rsid w:val="00BA311F"/>
    <w:rsid w:val="00BA464F"/>
    <w:rsid w:val="00BC3DC3"/>
    <w:rsid w:val="00C002C7"/>
    <w:rsid w:val="00C12FFB"/>
    <w:rsid w:val="00C51D80"/>
    <w:rsid w:val="00C6302B"/>
    <w:rsid w:val="00C95E4D"/>
    <w:rsid w:val="00CC289B"/>
    <w:rsid w:val="00D01376"/>
    <w:rsid w:val="00D046C9"/>
    <w:rsid w:val="00D461AE"/>
    <w:rsid w:val="00D65E84"/>
    <w:rsid w:val="00D73977"/>
    <w:rsid w:val="00DE2FA1"/>
    <w:rsid w:val="00DF36AD"/>
    <w:rsid w:val="00E25356"/>
    <w:rsid w:val="00E406C1"/>
    <w:rsid w:val="00E433DE"/>
    <w:rsid w:val="00E539D6"/>
    <w:rsid w:val="00E548D5"/>
    <w:rsid w:val="00E63416"/>
    <w:rsid w:val="00EA3855"/>
    <w:rsid w:val="00EA4B04"/>
    <w:rsid w:val="00EA5E78"/>
    <w:rsid w:val="00EB4BF3"/>
    <w:rsid w:val="00EE33F4"/>
    <w:rsid w:val="00EE4804"/>
    <w:rsid w:val="00F15FF0"/>
    <w:rsid w:val="00F26D4F"/>
    <w:rsid w:val="00F47EBA"/>
    <w:rsid w:val="00F65A30"/>
    <w:rsid w:val="00FD6124"/>
    <w:rsid w:val="00FF7BFE"/>
    <w:rsid w:val="016A6FD7"/>
    <w:rsid w:val="02131EE1"/>
    <w:rsid w:val="03AD1C84"/>
    <w:rsid w:val="05662CC3"/>
    <w:rsid w:val="077A3CEC"/>
    <w:rsid w:val="07C05A31"/>
    <w:rsid w:val="0DF04D08"/>
    <w:rsid w:val="0DF31AD3"/>
    <w:rsid w:val="0E601E8E"/>
    <w:rsid w:val="0FFC5F3C"/>
    <w:rsid w:val="10464BC0"/>
    <w:rsid w:val="106A6FF4"/>
    <w:rsid w:val="10CD7D12"/>
    <w:rsid w:val="12041961"/>
    <w:rsid w:val="126478CC"/>
    <w:rsid w:val="16135A37"/>
    <w:rsid w:val="172020E1"/>
    <w:rsid w:val="175D340E"/>
    <w:rsid w:val="1A893C59"/>
    <w:rsid w:val="1B1A6E17"/>
    <w:rsid w:val="1B834579"/>
    <w:rsid w:val="1DDB508D"/>
    <w:rsid w:val="1DDC2BB3"/>
    <w:rsid w:val="1DF63C75"/>
    <w:rsid w:val="1EBC1029"/>
    <w:rsid w:val="2146522D"/>
    <w:rsid w:val="22164DE3"/>
    <w:rsid w:val="24013373"/>
    <w:rsid w:val="247B3126"/>
    <w:rsid w:val="25186BC6"/>
    <w:rsid w:val="263F48E9"/>
    <w:rsid w:val="28153891"/>
    <w:rsid w:val="2B26737D"/>
    <w:rsid w:val="2B9845BD"/>
    <w:rsid w:val="2BA80578"/>
    <w:rsid w:val="2D932E90"/>
    <w:rsid w:val="2ED8410A"/>
    <w:rsid w:val="2EF37D5C"/>
    <w:rsid w:val="31A67308"/>
    <w:rsid w:val="31C21AF6"/>
    <w:rsid w:val="329830F5"/>
    <w:rsid w:val="33016EEC"/>
    <w:rsid w:val="345A2FE6"/>
    <w:rsid w:val="37207A8A"/>
    <w:rsid w:val="3727738D"/>
    <w:rsid w:val="3A08198A"/>
    <w:rsid w:val="3B7820F6"/>
    <w:rsid w:val="3B9B1061"/>
    <w:rsid w:val="3BB07701"/>
    <w:rsid w:val="3E546A69"/>
    <w:rsid w:val="3F2E002F"/>
    <w:rsid w:val="406767F2"/>
    <w:rsid w:val="42774A93"/>
    <w:rsid w:val="42892A5A"/>
    <w:rsid w:val="436F4800"/>
    <w:rsid w:val="45FE5AFC"/>
    <w:rsid w:val="47C63166"/>
    <w:rsid w:val="4A464412"/>
    <w:rsid w:val="4A786AAD"/>
    <w:rsid w:val="4B7E4AEE"/>
    <w:rsid w:val="512E314A"/>
    <w:rsid w:val="538A03E0"/>
    <w:rsid w:val="552A1E7A"/>
    <w:rsid w:val="56433174"/>
    <w:rsid w:val="573B036F"/>
    <w:rsid w:val="59875DC3"/>
    <w:rsid w:val="59FF75E7"/>
    <w:rsid w:val="5A184997"/>
    <w:rsid w:val="5F685BE0"/>
    <w:rsid w:val="60CE7B5E"/>
    <w:rsid w:val="619E04DC"/>
    <w:rsid w:val="628250A4"/>
    <w:rsid w:val="63892462"/>
    <w:rsid w:val="63EA2A8D"/>
    <w:rsid w:val="647153D0"/>
    <w:rsid w:val="65705687"/>
    <w:rsid w:val="66FD3A84"/>
    <w:rsid w:val="69F10D61"/>
    <w:rsid w:val="72114734"/>
    <w:rsid w:val="72313876"/>
    <w:rsid w:val="72695938"/>
    <w:rsid w:val="738B7B32"/>
    <w:rsid w:val="739A74ED"/>
    <w:rsid w:val="744F6DB0"/>
    <w:rsid w:val="76FA51A3"/>
    <w:rsid w:val="77DA1086"/>
    <w:rsid w:val="79FD032D"/>
    <w:rsid w:val="7A3F242A"/>
    <w:rsid w:val="7B9559F0"/>
    <w:rsid w:val="7C97414D"/>
    <w:rsid w:val="7D22132A"/>
    <w:rsid w:val="7D61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8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891</Words>
  <Characters>909</Characters>
  <Lines>13</Lines>
  <Paragraphs>3</Paragraphs>
  <TotalTime>17</TotalTime>
  <ScaleCrop>false</ScaleCrop>
  <LinksUpToDate>false</LinksUpToDate>
  <CharactersWithSpaces>980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2025-03-26T02:31:00Z</dcterms:created>
  <dc:creator>WPS_1619769521</dc:creator>
  <cp:lastModifiedBy>红叶~</cp:lastModifiedBy>
  <cp:lastPrinted>2026-05-21T09:42:58Z</cp:lastPrinted>
  <dcterms:modified xsi:type="dcterms:W3CDTF">2026-05-21T09:43:09Z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8F845935CB6546C7A5423DA3C3D7B195_11</vt:lpwstr>
  </property>
  <property fmtid="{D5CDD505-2E9C-101B-9397-08002B2CF9AE}" pid="4" name="KSOTemplateDocerSaveRecord">
    <vt:lpwstr>eyJoZGlkIjoiNDMwZmI1NDI3NzZmOTRmMGU1Mjc1MmNkYTgyNDA2OTkiLCJ1c2VySWQiOiIyOTAyMTY3MTcifQ==</vt:lpwstr>
  </property>
</Properties>
</file>